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5C" w:rsidRPr="006906F1" w:rsidRDefault="0037295C" w:rsidP="00D16BAA">
      <w:pPr>
        <w:spacing w:after="0"/>
        <w:jc w:val="center"/>
        <w:rPr>
          <w:b/>
          <w:bCs/>
          <w:sz w:val="32"/>
          <w:szCs w:val="32"/>
        </w:rPr>
      </w:pPr>
      <w:r w:rsidRPr="006906F1">
        <w:rPr>
          <w:b/>
          <w:bCs/>
          <w:sz w:val="32"/>
          <w:szCs w:val="32"/>
        </w:rPr>
        <w:t xml:space="preserve">Opakování z vlastivědy – </w:t>
      </w:r>
      <w:r w:rsidR="006D43FB">
        <w:rPr>
          <w:b/>
          <w:bCs/>
          <w:sz w:val="32"/>
          <w:szCs w:val="32"/>
        </w:rPr>
        <w:t>Husitské války</w:t>
      </w:r>
    </w:p>
    <w:p w:rsidR="0037295C" w:rsidRDefault="006D43FB" w:rsidP="006D43F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</w:t>
      </w:r>
      <w:r w:rsidR="006906F1" w:rsidRPr="006906F1">
        <w:rPr>
          <w:i/>
          <w:iCs/>
          <w:sz w:val="20"/>
          <w:szCs w:val="20"/>
        </w:rPr>
        <w:t>dpov</w:t>
      </w:r>
      <w:r>
        <w:rPr>
          <w:i/>
          <w:iCs/>
          <w:sz w:val="20"/>
          <w:szCs w:val="20"/>
        </w:rPr>
        <w:t>ěz</w:t>
      </w:r>
      <w:r w:rsidR="006906F1" w:rsidRPr="006906F1">
        <w:rPr>
          <w:i/>
          <w:iCs/>
          <w:sz w:val="20"/>
          <w:szCs w:val="20"/>
        </w:rPr>
        <w:t xml:space="preserve"> na položenou otázku</w:t>
      </w:r>
      <w:r w:rsidR="00770C2D">
        <w:rPr>
          <w:i/>
          <w:iCs/>
          <w:sz w:val="20"/>
          <w:szCs w:val="20"/>
        </w:rPr>
        <w:t>, splň daný úkol</w:t>
      </w:r>
      <w:r w:rsidR="0037295C" w:rsidRPr="006906F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Odpovídej celou větou. Rozepiš se. Můžeš použít učebnici.</w:t>
      </w:r>
    </w:p>
    <w:p w:rsidR="0037295C" w:rsidRPr="003E2D88" w:rsidRDefault="00A63F13" w:rsidP="0037295C">
      <w:pPr>
        <w:pStyle w:val="Odstavecseseznamem"/>
        <w:numPr>
          <w:ilvl w:val="0"/>
          <w:numId w:val="2"/>
        </w:numPr>
        <w:rPr>
          <w:b/>
          <w:bCs/>
        </w:rPr>
      </w:pPr>
      <w:r w:rsidRPr="003E2D88">
        <w:rPr>
          <w:b/>
          <w:bCs/>
        </w:rPr>
        <w:t xml:space="preserve">Jak </w:t>
      </w:r>
      <w:r w:rsidR="006D43FB">
        <w:rPr>
          <w:b/>
          <w:bCs/>
        </w:rPr>
        <w:t>vypadaly Čechy za vlády krále Václava IV.</w:t>
      </w:r>
      <w:r w:rsidR="0037295C" w:rsidRPr="003E2D88">
        <w:rPr>
          <w:b/>
          <w:bCs/>
        </w:rPr>
        <w:t>?</w:t>
      </w:r>
    </w:p>
    <w:p w:rsidR="0037295C" w:rsidRDefault="0037295C" w:rsidP="0037295C">
      <w:pPr>
        <w:pStyle w:val="Odstavecseseznamem"/>
      </w:pPr>
    </w:p>
    <w:p w:rsidR="006D43FB" w:rsidRDefault="006D43FB" w:rsidP="0037295C">
      <w:pPr>
        <w:pStyle w:val="Odstavecseseznamem"/>
      </w:pPr>
    </w:p>
    <w:p w:rsidR="006D43FB" w:rsidRDefault="006D43FB" w:rsidP="0037295C">
      <w:pPr>
        <w:pStyle w:val="Odstavecseseznamem"/>
      </w:pPr>
    </w:p>
    <w:p w:rsidR="006D43FB" w:rsidRDefault="006D43FB" w:rsidP="0037295C">
      <w:pPr>
        <w:pStyle w:val="Odstavecseseznamem"/>
      </w:pPr>
    </w:p>
    <w:p w:rsidR="006D43FB" w:rsidRDefault="006D43FB" w:rsidP="0037295C">
      <w:pPr>
        <w:pStyle w:val="Odstavecseseznamem"/>
      </w:pPr>
    </w:p>
    <w:p w:rsidR="006D43FB" w:rsidRPr="003E2D88" w:rsidRDefault="006D43FB" w:rsidP="0037295C">
      <w:pPr>
        <w:pStyle w:val="Odstavecseseznamem"/>
      </w:pPr>
    </w:p>
    <w:p w:rsidR="0037295C" w:rsidRPr="003E2D88" w:rsidRDefault="006D43FB" w:rsidP="0037295C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Proč byla kritizována církev</w:t>
      </w:r>
      <w:r w:rsidR="0037295C" w:rsidRPr="003E2D88">
        <w:rPr>
          <w:b/>
          <w:bCs/>
        </w:rPr>
        <w:t>?</w:t>
      </w:r>
    </w:p>
    <w:p w:rsidR="0037295C" w:rsidRDefault="0037295C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Pr="003E2D88" w:rsidRDefault="006D43FB" w:rsidP="00780992">
      <w:pPr>
        <w:pStyle w:val="Odstavecseseznamem"/>
        <w:ind w:hanging="294"/>
      </w:pPr>
    </w:p>
    <w:p w:rsidR="0037295C" w:rsidRPr="003E2D88" w:rsidRDefault="006D43FB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>
        <w:rPr>
          <w:b/>
          <w:bCs/>
        </w:rPr>
        <w:t>Kdo byli husité a jaký byl jejich symbol</w:t>
      </w:r>
      <w:r w:rsidR="00780992" w:rsidRPr="003E2D88">
        <w:rPr>
          <w:b/>
          <w:bCs/>
        </w:rPr>
        <w:t>?</w:t>
      </w:r>
    </w:p>
    <w:p w:rsidR="00780992" w:rsidRDefault="00780992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Default="006D43FB" w:rsidP="00780992">
      <w:pPr>
        <w:pStyle w:val="Odstavecseseznamem"/>
        <w:ind w:hanging="294"/>
      </w:pPr>
    </w:p>
    <w:p w:rsidR="006D43FB" w:rsidRPr="003E2D88" w:rsidRDefault="006D43FB" w:rsidP="00780992">
      <w:pPr>
        <w:pStyle w:val="Odstavecseseznamem"/>
        <w:ind w:hanging="294"/>
      </w:pPr>
    </w:p>
    <w:p w:rsidR="00780992" w:rsidRDefault="006D43FB" w:rsidP="00780992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>
        <w:rPr>
          <w:b/>
          <w:bCs/>
        </w:rPr>
        <w:t>Vypravuj o Janu Husovi podle osnovy:</w:t>
      </w:r>
    </w:p>
    <w:p w:rsidR="006D43FB" w:rsidRDefault="006D43FB" w:rsidP="006D43FB">
      <w:pPr>
        <w:pStyle w:val="Odstavecseseznamem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Původ Jana Husa, jeho studia</w:t>
      </w:r>
    </w:p>
    <w:p w:rsidR="00770C2D" w:rsidRPr="00770C2D" w:rsidRDefault="00770C2D" w:rsidP="00770C2D">
      <w:pPr>
        <w:rPr>
          <w:b/>
          <w:bCs/>
        </w:rPr>
      </w:pPr>
    </w:p>
    <w:p w:rsidR="006D43FB" w:rsidRDefault="006D43FB" w:rsidP="006D43FB">
      <w:pPr>
        <w:rPr>
          <w:b/>
          <w:bCs/>
        </w:rPr>
      </w:pPr>
    </w:p>
    <w:p w:rsidR="006D43FB" w:rsidRDefault="006D43FB" w:rsidP="006D43FB">
      <w:pPr>
        <w:pStyle w:val="Odstavecseseznamem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Kázání v Betlémské kapli</w:t>
      </w:r>
    </w:p>
    <w:p w:rsidR="00770C2D" w:rsidRPr="00770C2D" w:rsidRDefault="00770C2D" w:rsidP="00770C2D">
      <w:pPr>
        <w:rPr>
          <w:b/>
          <w:bCs/>
        </w:rPr>
      </w:pPr>
    </w:p>
    <w:p w:rsidR="006D43FB" w:rsidRPr="006D43FB" w:rsidRDefault="006D43FB" w:rsidP="006D43FB">
      <w:pPr>
        <w:pStyle w:val="Odstavecseseznamem"/>
        <w:rPr>
          <w:b/>
          <w:bCs/>
        </w:rPr>
      </w:pPr>
    </w:p>
    <w:p w:rsidR="006D43FB" w:rsidRDefault="006D43FB" w:rsidP="006D43FB">
      <w:pPr>
        <w:pStyle w:val="Odstavecseseznamem"/>
        <w:ind w:left="1080"/>
        <w:rPr>
          <w:b/>
          <w:bCs/>
        </w:rPr>
      </w:pPr>
    </w:p>
    <w:p w:rsidR="006D43FB" w:rsidRPr="006D43FB" w:rsidRDefault="006D43FB" w:rsidP="006D43FB">
      <w:pPr>
        <w:pStyle w:val="Odstavecseseznamem"/>
        <w:rPr>
          <w:b/>
          <w:bCs/>
        </w:rPr>
      </w:pPr>
    </w:p>
    <w:p w:rsidR="006D43FB" w:rsidRDefault="006D43FB" w:rsidP="006D43FB">
      <w:pPr>
        <w:pStyle w:val="Odstavecseseznamem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Strach církve z Jana Husa</w:t>
      </w:r>
    </w:p>
    <w:p w:rsidR="00770C2D" w:rsidRPr="00770C2D" w:rsidRDefault="00770C2D" w:rsidP="00770C2D">
      <w:pPr>
        <w:rPr>
          <w:b/>
          <w:bCs/>
        </w:rPr>
      </w:pPr>
    </w:p>
    <w:p w:rsidR="006D43FB" w:rsidRDefault="006D43FB" w:rsidP="006D43FB">
      <w:pPr>
        <w:pStyle w:val="Odstavecseseznamem"/>
        <w:ind w:left="1080"/>
        <w:rPr>
          <w:b/>
          <w:bCs/>
        </w:rPr>
      </w:pPr>
    </w:p>
    <w:p w:rsidR="006D43FB" w:rsidRDefault="006D43FB" w:rsidP="006D43FB">
      <w:pPr>
        <w:pStyle w:val="Odstavecseseznamem"/>
        <w:ind w:left="1080"/>
        <w:rPr>
          <w:b/>
          <w:bCs/>
        </w:rPr>
      </w:pPr>
    </w:p>
    <w:p w:rsidR="006D43FB" w:rsidRPr="006D43FB" w:rsidRDefault="006D43FB" w:rsidP="006D43FB">
      <w:pPr>
        <w:pStyle w:val="Odstavecseseznamem"/>
        <w:rPr>
          <w:b/>
          <w:bCs/>
        </w:rPr>
      </w:pPr>
    </w:p>
    <w:p w:rsidR="006D43FB" w:rsidRDefault="006D43FB" w:rsidP="006D43FB">
      <w:pPr>
        <w:pStyle w:val="Odstavecseseznamem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Církevní sněm a smrt Jana Husa</w:t>
      </w:r>
    </w:p>
    <w:p w:rsidR="00770C2D" w:rsidRPr="00770C2D" w:rsidRDefault="00770C2D" w:rsidP="00770C2D">
      <w:pPr>
        <w:rPr>
          <w:b/>
          <w:bCs/>
        </w:rPr>
      </w:pPr>
    </w:p>
    <w:p w:rsidR="006D43FB" w:rsidRPr="006D43FB" w:rsidRDefault="006D43FB" w:rsidP="006D43FB">
      <w:pPr>
        <w:pStyle w:val="Odstavecseseznamem"/>
        <w:rPr>
          <w:b/>
          <w:bCs/>
        </w:rPr>
      </w:pPr>
    </w:p>
    <w:p w:rsidR="006D43FB" w:rsidRPr="006D43FB" w:rsidRDefault="006D43FB" w:rsidP="006D43FB">
      <w:pPr>
        <w:pStyle w:val="Odstavecseseznamem"/>
        <w:ind w:left="1080"/>
        <w:rPr>
          <w:b/>
          <w:bCs/>
        </w:rPr>
      </w:pPr>
    </w:p>
    <w:p w:rsidR="00A63F13" w:rsidRDefault="006D43FB" w:rsidP="00A63F13">
      <w:pPr>
        <w:pStyle w:val="Odstavecseseznamem"/>
        <w:numPr>
          <w:ilvl w:val="0"/>
          <w:numId w:val="2"/>
        </w:numPr>
        <w:ind w:hanging="294"/>
        <w:rPr>
          <w:b/>
          <w:bCs/>
        </w:rPr>
      </w:pPr>
      <w:r>
        <w:rPr>
          <w:b/>
          <w:bCs/>
        </w:rPr>
        <w:t>Co víš o Janu Žižkovi</w:t>
      </w:r>
      <w:r w:rsidR="00A63F13" w:rsidRPr="003E2D88">
        <w:rPr>
          <w:b/>
          <w:bCs/>
        </w:rPr>
        <w:t>?</w:t>
      </w:r>
    </w:p>
    <w:p w:rsidR="006D43FB" w:rsidRDefault="006D43FB" w:rsidP="006D43FB">
      <w:pPr>
        <w:rPr>
          <w:b/>
          <w:bCs/>
        </w:rPr>
      </w:pPr>
    </w:p>
    <w:p w:rsidR="006D43FB" w:rsidRDefault="006D43FB" w:rsidP="006D43FB">
      <w:pPr>
        <w:rPr>
          <w:b/>
          <w:bCs/>
        </w:rPr>
      </w:pPr>
    </w:p>
    <w:p w:rsidR="006D43FB" w:rsidRPr="006D43FB" w:rsidRDefault="006D43FB" w:rsidP="006D43FB">
      <w:pPr>
        <w:rPr>
          <w:b/>
          <w:bCs/>
        </w:rPr>
      </w:pPr>
    </w:p>
    <w:p w:rsidR="00770C2D" w:rsidRDefault="00770C2D" w:rsidP="00770C2D">
      <w:pPr>
        <w:pStyle w:val="Odstavecseseznamem"/>
        <w:ind w:left="786"/>
        <w:rPr>
          <w:b/>
          <w:bCs/>
        </w:rPr>
      </w:pPr>
    </w:p>
    <w:p w:rsidR="00A63F13" w:rsidRPr="003E2D88" w:rsidRDefault="006D43FB" w:rsidP="003E2D8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Proč do Čech přicházely křížové výpravy</w:t>
      </w:r>
      <w:r w:rsidR="00A63F13" w:rsidRPr="003E2D88">
        <w:rPr>
          <w:b/>
          <w:bCs/>
        </w:rPr>
        <w:t>?</w:t>
      </w:r>
    </w:p>
    <w:p w:rsidR="003E2D88" w:rsidRDefault="003E2D88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Default="006D43FB" w:rsidP="003E2D88">
      <w:pPr>
        <w:pStyle w:val="Odstavecseseznamem"/>
        <w:ind w:left="1080"/>
      </w:pPr>
    </w:p>
    <w:p w:rsidR="006D43FB" w:rsidRPr="003E2D88" w:rsidRDefault="006D43FB" w:rsidP="003E2D88">
      <w:pPr>
        <w:pStyle w:val="Odstavecseseznamem"/>
        <w:ind w:left="1080"/>
      </w:pPr>
    </w:p>
    <w:p w:rsidR="00780992" w:rsidRDefault="00770C2D" w:rsidP="003E2D8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Vyber si jednu husitskou bitvu a v krátkosti ji popiš</w:t>
      </w:r>
      <w:r w:rsidR="004D51E1" w:rsidRPr="003E2D88">
        <w:rPr>
          <w:b/>
          <w:bCs/>
        </w:rPr>
        <w:t>?</w:t>
      </w: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Pr="003E2D88" w:rsidRDefault="003E2D88" w:rsidP="003E2D88">
      <w:pPr>
        <w:rPr>
          <w:b/>
          <w:bCs/>
        </w:rPr>
      </w:pPr>
    </w:p>
    <w:p w:rsidR="003E2D88" w:rsidRDefault="00770C2D" w:rsidP="003E2D8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Kde a kým byli husité poraženi</w:t>
      </w:r>
      <w:r w:rsidR="003E2D88" w:rsidRPr="003E2D88">
        <w:rPr>
          <w:b/>
          <w:bCs/>
        </w:rPr>
        <w:t>?</w:t>
      </w: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Default="003E2D88" w:rsidP="003E2D88">
      <w:pPr>
        <w:rPr>
          <w:b/>
          <w:bCs/>
        </w:rPr>
      </w:pPr>
    </w:p>
    <w:p w:rsidR="003E2D88" w:rsidRPr="003E2D88" w:rsidRDefault="003E2D88" w:rsidP="003E2D88">
      <w:pPr>
        <w:rPr>
          <w:b/>
          <w:bCs/>
        </w:rPr>
      </w:pPr>
      <w:bookmarkStart w:id="0" w:name="_GoBack"/>
      <w:bookmarkEnd w:id="0"/>
    </w:p>
    <w:sectPr w:rsidR="003E2D88" w:rsidRPr="003E2D88" w:rsidSect="0078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61CF"/>
    <w:multiLevelType w:val="hybridMultilevel"/>
    <w:tmpl w:val="76F8A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36"/>
    <w:multiLevelType w:val="hybridMultilevel"/>
    <w:tmpl w:val="923A4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01C"/>
    <w:multiLevelType w:val="hybridMultilevel"/>
    <w:tmpl w:val="1750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681"/>
    <w:multiLevelType w:val="hybridMultilevel"/>
    <w:tmpl w:val="A0A21424"/>
    <w:lvl w:ilvl="0" w:tplc="476C879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F59E9"/>
    <w:multiLevelType w:val="hybridMultilevel"/>
    <w:tmpl w:val="C4F44516"/>
    <w:lvl w:ilvl="0" w:tplc="DCC8A7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C0042"/>
    <w:multiLevelType w:val="hybridMultilevel"/>
    <w:tmpl w:val="AA8E7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4C25"/>
    <w:multiLevelType w:val="hybridMultilevel"/>
    <w:tmpl w:val="9D74E39C"/>
    <w:lvl w:ilvl="0" w:tplc="609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3439E"/>
    <w:multiLevelType w:val="hybridMultilevel"/>
    <w:tmpl w:val="BE8C9F2E"/>
    <w:lvl w:ilvl="0" w:tplc="B4D026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71"/>
    <w:multiLevelType w:val="hybridMultilevel"/>
    <w:tmpl w:val="8AFE9F6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506B"/>
    <w:multiLevelType w:val="hybridMultilevel"/>
    <w:tmpl w:val="E41A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5B14"/>
    <w:multiLevelType w:val="hybridMultilevel"/>
    <w:tmpl w:val="92541928"/>
    <w:lvl w:ilvl="0" w:tplc="BECAF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23EA5"/>
    <w:multiLevelType w:val="hybridMultilevel"/>
    <w:tmpl w:val="D5EAF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E1206"/>
    <w:multiLevelType w:val="hybridMultilevel"/>
    <w:tmpl w:val="7D5A5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47A5"/>
    <w:multiLevelType w:val="hybridMultilevel"/>
    <w:tmpl w:val="AE882E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5957"/>
    <w:multiLevelType w:val="hybridMultilevel"/>
    <w:tmpl w:val="8FCAD13A"/>
    <w:lvl w:ilvl="0" w:tplc="E9B0B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E7EEB"/>
    <w:multiLevelType w:val="hybridMultilevel"/>
    <w:tmpl w:val="AF5E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7614"/>
    <w:multiLevelType w:val="hybridMultilevel"/>
    <w:tmpl w:val="B41AF8D0"/>
    <w:lvl w:ilvl="0" w:tplc="4ED82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16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C"/>
    <w:rsid w:val="001332B0"/>
    <w:rsid w:val="0037295C"/>
    <w:rsid w:val="003E2D88"/>
    <w:rsid w:val="00422EFC"/>
    <w:rsid w:val="004D51E1"/>
    <w:rsid w:val="006906F1"/>
    <w:rsid w:val="006D43FB"/>
    <w:rsid w:val="00770C2D"/>
    <w:rsid w:val="00780992"/>
    <w:rsid w:val="00925AD9"/>
    <w:rsid w:val="0095131B"/>
    <w:rsid w:val="00A63F13"/>
    <w:rsid w:val="00D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F392"/>
  <w15:chartTrackingRefBased/>
  <w15:docId w15:val="{040BA05A-B052-49E2-BBBD-B1A31BD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3</cp:revision>
  <dcterms:created xsi:type="dcterms:W3CDTF">2020-05-21T12:50:00Z</dcterms:created>
  <dcterms:modified xsi:type="dcterms:W3CDTF">2020-05-21T13:10:00Z</dcterms:modified>
</cp:coreProperties>
</file>