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8139B" w14:textId="54868429" w:rsidR="00F42FA3" w:rsidRDefault="00F42FA3" w:rsidP="00F42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F42FA3">
        <w:rPr>
          <w:rFonts w:ascii="Times New Roman" w:hAnsi="Times New Roman" w:cs="Times New Roman"/>
          <w:b/>
          <w:bCs/>
          <w:sz w:val="28"/>
          <w:szCs w:val="28"/>
          <w:u w:val="single"/>
        </w:rPr>
        <w:t>PL - OPAKOVÁNÍ</w:t>
      </w:r>
      <w:proofErr w:type="gramEnd"/>
      <w:r w:rsidRPr="00F42F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 PROCVIČOVÁNÍ UČIVA – SLOVNÍ ÚLOHY</w:t>
      </w:r>
    </w:p>
    <w:p w14:paraId="2D1F3574" w14:textId="77777777" w:rsidR="00F42FA3" w:rsidRDefault="00F42FA3" w:rsidP="00F4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BCADAC3" w14:textId="04645E6E" w:rsidR="00F42FA3" w:rsidRPr="006F2D14" w:rsidRDefault="00F42FA3" w:rsidP="006F2D1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-426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6F2D14">
        <w:rPr>
          <w:rFonts w:ascii="Times New Roman" w:hAnsi="Times New Roman" w:cs="Times New Roman"/>
          <w:b/>
          <w:bCs/>
          <w:sz w:val="24"/>
          <w:szCs w:val="24"/>
        </w:rPr>
        <w:t>Vypočítej a zapiš slovní úlohy.</w:t>
      </w:r>
    </w:p>
    <w:p w14:paraId="5B0C3FFB" w14:textId="5F6A54D5" w:rsidR="00F42FA3" w:rsidRPr="00F42FA3" w:rsidRDefault="00F42FA3" w:rsidP="00347BEC">
      <w:pPr>
        <w:autoSpaceDE w:val="0"/>
        <w:autoSpaceDN w:val="0"/>
        <w:adjustRightInd w:val="0"/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42FA3">
        <w:rPr>
          <w:rFonts w:ascii="Times New Roman" w:hAnsi="Times New Roman" w:cs="Times New Roman"/>
          <w:sz w:val="24"/>
          <w:szCs w:val="24"/>
        </w:rPr>
        <w:t>V centrálním skladu ovoce a zeleniny měli uloženo 41 285 kg jablek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FA3">
        <w:rPr>
          <w:rFonts w:ascii="Times New Roman" w:hAnsi="Times New Roman" w:cs="Times New Roman"/>
          <w:sz w:val="24"/>
          <w:szCs w:val="24"/>
        </w:rPr>
        <w:t>Spartan</w:t>
      </w:r>
      <w:proofErr w:type="spellEnd"/>
      <w:r w:rsidRPr="00F42FA3">
        <w:rPr>
          <w:rFonts w:ascii="Times New Roman" w:hAnsi="Times New Roman" w:cs="Times New Roman"/>
          <w:sz w:val="24"/>
          <w:szCs w:val="24"/>
        </w:rPr>
        <w:t xml:space="preserve">, 26 316 kg jablek </w:t>
      </w:r>
      <w:proofErr w:type="spellStart"/>
      <w:r w:rsidRPr="00F42FA3">
        <w:rPr>
          <w:rFonts w:ascii="Times New Roman" w:hAnsi="Times New Roman" w:cs="Times New Roman"/>
          <w:sz w:val="24"/>
          <w:szCs w:val="24"/>
        </w:rPr>
        <w:t>Idared</w:t>
      </w:r>
      <w:proofErr w:type="spellEnd"/>
      <w:r w:rsidRPr="00F42FA3">
        <w:rPr>
          <w:rFonts w:ascii="Times New Roman" w:hAnsi="Times New Roman" w:cs="Times New Roman"/>
          <w:sz w:val="24"/>
          <w:szCs w:val="24"/>
        </w:rPr>
        <w:t xml:space="preserve"> a 28 478 kg jablek </w:t>
      </w:r>
      <w:proofErr w:type="spellStart"/>
      <w:r w:rsidRPr="00F42FA3">
        <w:rPr>
          <w:rFonts w:ascii="Times New Roman" w:hAnsi="Times New Roman" w:cs="Times New Roman"/>
          <w:sz w:val="24"/>
          <w:szCs w:val="24"/>
        </w:rPr>
        <w:t>Rubin</w:t>
      </w:r>
      <w:proofErr w:type="spellEnd"/>
      <w:r w:rsidRPr="00F42FA3">
        <w:rPr>
          <w:rFonts w:ascii="Times New Roman" w:hAnsi="Times New Roman" w:cs="Times New Roman"/>
          <w:sz w:val="24"/>
          <w:szCs w:val="24"/>
        </w:rPr>
        <w:t>.</w:t>
      </w:r>
    </w:p>
    <w:p w14:paraId="72F19828" w14:textId="06D7FB09" w:rsidR="00166B96" w:rsidRPr="00166B96" w:rsidRDefault="00D7521B" w:rsidP="00347BE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EC1EEA" wp14:editId="221F32EC">
            <wp:simplePos x="0" y="0"/>
            <wp:positionH relativeFrom="column">
              <wp:posOffset>3576320</wp:posOffset>
            </wp:positionH>
            <wp:positionV relativeFrom="paragraph">
              <wp:posOffset>0</wp:posOffset>
            </wp:positionV>
            <wp:extent cx="1626235" cy="643890"/>
            <wp:effectExtent l="0" t="0" r="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FA3" w:rsidRPr="00166B96">
        <w:rPr>
          <w:rFonts w:ascii="Times New Roman" w:hAnsi="Times New Roman" w:cs="Times New Roman"/>
          <w:sz w:val="24"/>
          <w:szCs w:val="24"/>
        </w:rPr>
        <w:t>Kolik kilogramů jablek měli celkem ve skladu?</w:t>
      </w:r>
      <w:r w:rsidR="00166B9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6B96" w:rsidRPr="00166B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FF6422" w14:textId="70CDE6BF" w:rsidR="00F42FA3" w:rsidRPr="00166B96" w:rsidRDefault="00166B96" w:rsidP="00347BEC">
      <w:pPr>
        <w:pStyle w:val="Odstavecseseznamem"/>
        <w:autoSpaceDE w:val="0"/>
        <w:autoSpaceDN w:val="0"/>
        <w:adjustRightInd w:val="0"/>
        <w:spacing w:after="0" w:line="276" w:lineRule="auto"/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6B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42FA3" w:rsidRPr="00166B96">
        <w:rPr>
          <w:rFonts w:ascii="Times New Roman" w:hAnsi="Times New Roman" w:cs="Times New Roman"/>
          <w:sz w:val="24"/>
          <w:szCs w:val="24"/>
        </w:rPr>
        <w:t xml:space="preserve">   </w:t>
      </w:r>
      <w:r w:rsidRPr="00166B9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B17866" w14:textId="70A98096" w:rsidR="00F42FA3" w:rsidRPr="00166B96" w:rsidRDefault="00F42FA3" w:rsidP="00347BE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6B96">
        <w:rPr>
          <w:rFonts w:ascii="Times New Roman" w:hAnsi="Times New Roman" w:cs="Times New Roman"/>
          <w:sz w:val="24"/>
          <w:szCs w:val="24"/>
        </w:rPr>
        <w:t xml:space="preserve">O kolik kg měli jablek </w:t>
      </w:r>
      <w:proofErr w:type="spellStart"/>
      <w:r w:rsidRPr="00166B96">
        <w:rPr>
          <w:rFonts w:ascii="Times New Roman" w:hAnsi="Times New Roman" w:cs="Times New Roman"/>
          <w:sz w:val="24"/>
          <w:szCs w:val="24"/>
        </w:rPr>
        <w:t>Spartan</w:t>
      </w:r>
      <w:proofErr w:type="spellEnd"/>
      <w:r w:rsidRPr="00166B96">
        <w:rPr>
          <w:rFonts w:ascii="Times New Roman" w:hAnsi="Times New Roman" w:cs="Times New Roman"/>
          <w:sz w:val="24"/>
          <w:szCs w:val="24"/>
        </w:rPr>
        <w:t xml:space="preserve"> víc než </w:t>
      </w:r>
      <w:proofErr w:type="spellStart"/>
      <w:r w:rsidRPr="00166B96">
        <w:rPr>
          <w:rFonts w:ascii="Times New Roman" w:hAnsi="Times New Roman" w:cs="Times New Roman"/>
          <w:sz w:val="24"/>
          <w:szCs w:val="24"/>
        </w:rPr>
        <w:t>Rubin</w:t>
      </w:r>
      <w:proofErr w:type="spellEnd"/>
      <w:r w:rsidRPr="00166B96">
        <w:rPr>
          <w:rFonts w:ascii="Times New Roman" w:hAnsi="Times New Roman" w:cs="Times New Roman"/>
          <w:sz w:val="24"/>
          <w:szCs w:val="24"/>
        </w:rPr>
        <w:t>?</w:t>
      </w:r>
    </w:p>
    <w:p w14:paraId="66B88777" w14:textId="77777777" w:rsidR="00166B96" w:rsidRPr="00166B96" w:rsidRDefault="00166B96" w:rsidP="00166B9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92C3993" w14:textId="4AA1BCFA" w:rsidR="00166B96" w:rsidRDefault="00166B96" w:rsidP="00166B9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 ___________________________________</w:t>
      </w:r>
      <w:r w:rsidR="006F2D14">
        <w:rPr>
          <w:rFonts w:ascii="Times New Roman" w:hAnsi="Times New Roman" w:cs="Times New Roman"/>
          <w:sz w:val="24"/>
          <w:szCs w:val="24"/>
        </w:rPr>
        <w:t xml:space="preserve">      Výpočet:</w:t>
      </w:r>
    </w:p>
    <w:p w14:paraId="76A2CE24" w14:textId="7987F65A" w:rsidR="00166B96" w:rsidRDefault="00166B96" w:rsidP="00166B96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</w:t>
      </w:r>
    </w:p>
    <w:p w14:paraId="57A4469C" w14:textId="71CDF2B3" w:rsidR="00166B96" w:rsidRDefault="00166B96" w:rsidP="00166B96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</w:t>
      </w:r>
    </w:p>
    <w:p w14:paraId="49A74C25" w14:textId="6C017C56" w:rsidR="00166B96" w:rsidRPr="00166B96" w:rsidRDefault="00166B96" w:rsidP="00166B96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F2D14">
        <w:rPr>
          <w:rFonts w:ascii="Times New Roman" w:hAnsi="Times New Roman" w:cs="Times New Roman"/>
          <w:sz w:val="24"/>
          <w:szCs w:val="24"/>
        </w:rPr>
        <w:t>__</w:t>
      </w:r>
    </w:p>
    <w:p w14:paraId="70D11AA0" w14:textId="39DBA367" w:rsidR="00F42FA3" w:rsidRDefault="00F42FA3" w:rsidP="00F42FA3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3A18856D" w14:textId="2F09D441" w:rsidR="006F2D14" w:rsidRDefault="006F2D14" w:rsidP="00F42FA3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Odpověď: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</w:t>
      </w:r>
    </w:p>
    <w:p w14:paraId="27209802" w14:textId="79156A31" w:rsidR="006F2D14" w:rsidRPr="00F42FA3" w:rsidRDefault="006F2D14" w:rsidP="00F42FA3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______________________________________________________________________</w:t>
      </w:r>
    </w:p>
    <w:p w14:paraId="159E8D23" w14:textId="433D91BC" w:rsidR="00166B96" w:rsidRDefault="00166B96" w:rsidP="00F42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057715E" w14:textId="77777777" w:rsidR="006F2D14" w:rsidRDefault="006F2D14" w:rsidP="006F2D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 ___________________________________      Výpočet:</w:t>
      </w:r>
    </w:p>
    <w:p w14:paraId="45A505C1" w14:textId="77777777" w:rsidR="006F2D14" w:rsidRDefault="006F2D14" w:rsidP="006F2D14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</w:t>
      </w:r>
    </w:p>
    <w:p w14:paraId="66DA9873" w14:textId="77777777" w:rsidR="006F2D14" w:rsidRDefault="006F2D14" w:rsidP="006F2D14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</w:t>
      </w:r>
    </w:p>
    <w:p w14:paraId="6B175DB9" w14:textId="77777777" w:rsidR="006F2D14" w:rsidRPr="00166B96" w:rsidRDefault="006F2D14" w:rsidP="006F2D14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</w:t>
      </w:r>
    </w:p>
    <w:p w14:paraId="7A737C43" w14:textId="77777777" w:rsidR="006F2D14" w:rsidRDefault="006F2D14" w:rsidP="006F2D14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3B73127F" w14:textId="77777777" w:rsidR="006F2D14" w:rsidRDefault="006F2D14" w:rsidP="006F2D14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Odpověď: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</w:t>
      </w:r>
    </w:p>
    <w:p w14:paraId="48996B3A" w14:textId="77777777" w:rsidR="006F2D14" w:rsidRPr="00F42FA3" w:rsidRDefault="006F2D14" w:rsidP="006F2D14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______________________________________________________________________</w:t>
      </w:r>
    </w:p>
    <w:p w14:paraId="40B368C9" w14:textId="77777777" w:rsidR="006F2D14" w:rsidRPr="00F42FA3" w:rsidRDefault="006F2D14" w:rsidP="006F2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C0CBE3A" w14:textId="02A43531" w:rsidR="006F2D14" w:rsidRPr="006F2D14" w:rsidRDefault="006F2D14" w:rsidP="006F2D1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D14">
        <w:rPr>
          <w:rFonts w:ascii="Times New Roman" w:hAnsi="Times New Roman" w:cs="Times New Roman"/>
          <w:b/>
          <w:bCs/>
          <w:sz w:val="24"/>
          <w:szCs w:val="24"/>
        </w:rPr>
        <w:t>Zaokrouhli hmotnosti různých druhů jablek na:</w:t>
      </w:r>
    </w:p>
    <w:p w14:paraId="70993DD0" w14:textId="77777777" w:rsidR="006F2D14" w:rsidRPr="006F2D14" w:rsidRDefault="006F2D14" w:rsidP="006F2D14">
      <w:pPr>
        <w:pStyle w:val="Odstavecseseznamem"/>
        <w:autoSpaceDE w:val="0"/>
        <w:autoSpaceDN w:val="0"/>
        <w:adjustRightInd w:val="0"/>
        <w:spacing w:after="0" w:line="240" w:lineRule="auto"/>
        <w:ind w:left="-6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6F2D14" w:rsidRPr="006F2D14" w14:paraId="10992DD4" w14:textId="77777777" w:rsidTr="006F2D14">
        <w:tc>
          <w:tcPr>
            <w:tcW w:w="1897" w:type="dxa"/>
          </w:tcPr>
          <w:p w14:paraId="78E854D6" w14:textId="77777777" w:rsidR="006F2D14" w:rsidRPr="006F2D14" w:rsidRDefault="006F2D14" w:rsidP="006F2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7" w:type="dxa"/>
          </w:tcPr>
          <w:p w14:paraId="040B9BDE" w14:textId="443B57DD" w:rsidR="006F2D14" w:rsidRPr="006F2D14" w:rsidRDefault="006F2D14" w:rsidP="006F2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desítky</w:t>
            </w:r>
          </w:p>
        </w:tc>
        <w:tc>
          <w:tcPr>
            <w:tcW w:w="1898" w:type="dxa"/>
          </w:tcPr>
          <w:p w14:paraId="4C674C85" w14:textId="738820BC" w:rsidR="006F2D14" w:rsidRPr="006F2D14" w:rsidRDefault="006F2D14" w:rsidP="006F2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stovky</w:t>
            </w:r>
          </w:p>
        </w:tc>
        <w:tc>
          <w:tcPr>
            <w:tcW w:w="1898" w:type="dxa"/>
          </w:tcPr>
          <w:p w14:paraId="31EF5EFD" w14:textId="511119E9" w:rsidR="006F2D14" w:rsidRPr="006F2D14" w:rsidRDefault="006F2D14" w:rsidP="006F2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tisíce</w:t>
            </w:r>
          </w:p>
        </w:tc>
        <w:tc>
          <w:tcPr>
            <w:tcW w:w="1898" w:type="dxa"/>
          </w:tcPr>
          <w:p w14:paraId="471BCD20" w14:textId="078A3B17" w:rsidR="006F2D14" w:rsidRPr="006F2D14" w:rsidRDefault="006F2D14" w:rsidP="006F2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desetitisíce</w:t>
            </w:r>
          </w:p>
        </w:tc>
      </w:tr>
      <w:tr w:rsidR="006F2D14" w:rsidRPr="006F2D14" w14:paraId="6AF89187" w14:textId="77777777" w:rsidTr="006F2D14">
        <w:tc>
          <w:tcPr>
            <w:tcW w:w="1897" w:type="dxa"/>
          </w:tcPr>
          <w:p w14:paraId="5F7FD264" w14:textId="70CAB173" w:rsidR="006F2D14" w:rsidRPr="006F2D14" w:rsidRDefault="006F2D14" w:rsidP="006F2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Spartan</w:t>
            </w:r>
            <w:proofErr w:type="spellEnd"/>
          </w:p>
        </w:tc>
        <w:tc>
          <w:tcPr>
            <w:tcW w:w="1897" w:type="dxa"/>
          </w:tcPr>
          <w:p w14:paraId="45B71EE5" w14:textId="77777777" w:rsidR="006F2D14" w:rsidRPr="006F2D14" w:rsidRDefault="006F2D14" w:rsidP="006F2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D29057E" w14:textId="77777777" w:rsidR="006F2D14" w:rsidRPr="006F2D14" w:rsidRDefault="006F2D14" w:rsidP="006F2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49C4857E" w14:textId="77777777" w:rsidR="006F2D14" w:rsidRPr="006F2D14" w:rsidRDefault="006F2D14" w:rsidP="006F2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34220FF" w14:textId="77777777" w:rsidR="006F2D14" w:rsidRPr="006F2D14" w:rsidRDefault="006F2D14" w:rsidP="006F2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D14" w:rsidRPr="006F2D14" w14:paraId="0B083BE4" w14:textId="77777777" w:rsidTr="006F2D14">
        <w:tc>
          <w:tcPr>
            <w:tcW w:w="1897" w:type="dxa"/>
          </w:tcPr>
          <w:p w14:paraId="5CF3DF67" w14:textId="1A963D22" w:rsidR="006F2D14" w:rsidRPr="006F2D14" w:rsidRDefault="006F2D14" w:rsidP="006F2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Idared</w:t>
            </w:r>
            <w:proofErr w:type="spellEnd"/>
          </w:p>
        </w:tc>
        <w:tc>
          <w:tcPr>
            <w:tcW w:w="1897" w:type="dxa"/>
          </w:tcPr>
          <w:p w14:paraId="12CE59E6" w14:textId="77777777" w:rsidR="006F2D14" w:rsidRPr="006F2D14" w:rsidRDefault="006F2D14" w:rsidP="006F2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15B7A1D" w14:textId="77777777" w:rsidR="006F2D14" w:rsidRPr="006F2D14" w:rsidRDefault="006F2D14" w:rsidP="006F2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7D686ECB" w14:textId="77777777" w:rsidR="006F2D14" w:rsidRPr="006F2D14" w:rsidRDefault="006F2D14" w:rsidP="006F2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2A6F4DCB" w14:textId="77777777" w:rsidR="006F2D14" w:rsidRPr="006F2D14" w:rsidRDefault="006F2D14" w:rsidP="006F2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D14" w:rsidRPr="006F2D14" w14:paraId="2F7DFF56" w14:textId="77777777" w:rsidTr="006F2D14">
        <w:tc>
          <w:tcPr>
            <w:tcW w:w="1897" w:type="dxa"/>
          </w:tcPr>
          <w:p w14:paraId="55EE56D2" w14:textId="6DAB7B9A" w:rsidR="006F2D14" w:rsidRPr="006F2D14" w:rsidRDefault="006F2D14" w:rsidP="006F2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Rubin</w:t>
            </w:r>
            <w:proofErr w:type="spellEnd"/>
          </w:p>
        </w:tc>
        <w:tc>
          <w:tcPr>
            <w:tcW w:w="1897" w:type="dxa"/>
          </w:tcPr>
          <w:p w14:paraId="33858A96" w14:textId="77777777" w:rsidR="006F2D14" w:rsidRPr="006F2D14" w:rsidRDefault="006F2D14" w:rsidP="006F2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25225D3B" w14:textId="77777777" w:rsidR="006F2D14" w:rsidRPr="006F2D14" w:rsidRDefault="006F2D14" w:rsidP="006F2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325F77E0" w14:textId="77777777" w:rsidR="006F2D14" w:rsidRPr="006F2D14" w:rsidRDefault="006F2D14" w:rsidP="006F2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386A53E" w14:textId="77777777" w:rsidR="006F2D14" w:rsidRPr="006F2D14" w:rsidRDefault="006F2D14" w:rsidP="006F2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B83795" w14:textId="6A391FAD" w:rsidR="006F2D14" w:rsidRPr="006F2D14" w:rsidRDefault="006F2D14" w:rsidP="006F2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A5D9B" w14:textId="77777777" w:rsidR="006F2D14" w:rsidRDefault="006F2D14" w:rsidP="00D7521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6F2D14">
        <w:rPr>
          <w:rFonts w:ascii="Times New Roman" w:hAnsi="Times New Roman" w:cs="Times New Roman"/>
          <w:b/>
          <w:bCs/>
          <w:sz w:val="24"/>
          <w:szCs w:val="24"/>
        </w:rPr>
        <w:t>Vypočítej a zapiš slovní úlohy.</w:t>
      </w:r>
    </w:p>
    <w:p w14:paraId="007B0A4C" w14:textId="5E4A2CF9" w:rsidR="00B95B21" w:rsidRDefault="00D7521B" w:rsidP="00347BEC">
      <w:pPr>
        <w:pStyle w:val="Odstavecseseznamem"/>
        <w:autoSpaceDE w:val="0"/>
        <w:autoSpaceDN w:val="0"/>
        <w:adjustRightInd w:val="0"/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10386">
        <w:rPr>
          <w:noProof/>
        </w:rPr>
        <w:drawing>
          <wp:anchor distT="0" distB="0" distL="114300" distR="114300" simplePos="0" relativeHeight="251659264" behindDoc="0" locked="0" layoutInCell="1" allowOverlap="1" wp14:anchorId="14B92C77" wp14:editId="199F0352">
            <wp:simplePos x="0" y="0"/>
            <wp:positionH relativeFrom="column">
              <wp:posOffset>4947920</wp:posOffset>
            </wp:positionH>
            <wp:positionV relativeFrom="paragraph">
              <wp:posOffset>389890</wp:posOffset>
            </wp:positionV>
            <wp:extent cx="958215" cy="111125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D5C0881" wp14:editId="13A074C5">
            <wp:simplePos x="0" y="0"/>
            <wp:positionH relativeFrom="column">
              <wp:posOffset>4054475</wp:posOffset>
            </wp:positionH>
            <wp:positionV relativeFrom="paragraph">
              <wp:posOffset>251460</wp:posOffset>
            </wp:positionV>
            <wp:extent cx="765175" cy="125920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D14" w:rsidRPr="006F2D14">
        <w:rPr>
          <w:rFonts w:ascii="Times New Roman" w:hAnsi="Times New Roman" w:cs="Times New Roman"/>
          <w:sz w:val="24"/>
          <w:szCs w:val="24"/>
        </w:rPr>
        <w:t>Ze Španělska přivezli dopravci 18 324 kg pomerančů. Bylo to o</w:t>
      </w:r>
      <w:r w:rsidR="006F2D14">
        <w:rPr>
          <w:rFonts w:ascii="Times New Roman" w:hAnsi="Times New Roman" w:cs="Times New Roman"/>
          <w:sz w:val="24"/>
          <w:szCs w:val="24"/>
        </w:rPr>
        <w:t xml:space="preserve"> </w:t>
      </w:r>
      <w:r w:rsidR="006F2D14" w:rsidRPr="006F2D14">
        <w:rPr>
          <w:rFonts w:ascii="Times New Roman" w:hAnsi="Times New Roman" w:cs="Times New Roman"/>
          <w:sz w:val="24"/>
          <w:szCs w:val="24"/>
        </w:rPr>
        <w:t>16 857 kg méně než mandarinek a o 2 645 kg více než banánů.</w:t>
      </w:r>
      <w:r w:rsidR="00B95B2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2F259C4" w14:textId="625596A1" w:rsidR="00B95B21" w:rsidRPr="00B95B21" w:rsidRDefault="00B95B21" w:rsidP="00347BEC">
      <w:pPr>
        <w:autoSpaceDE w:val="0"/>
        <w:autoSpaceDN w:val="0"/>
        <w:adjustRightInd w:val="0"/>
        <w:spacing w:after="0" w:line="276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 w:rsidRPr="00B95B21">
        <w:rPr>
          <w:rFonts w:ascii="Times New Roman" w:hAnsi="Times New Roman" w:cs="Times New Roman"/>
          <w:sz w:val="24"/>
          <w:szCs w:val="24"/>
        </w:rPr>
        <w:t>a) Kolik kg přivezli mandarinek?</w:t>
      </w:r>
      <w:r w:rsidR="00D7521B">
        <w:rPr>
          <w:rFonts w:ascii="Times New Roman" w:hAnsi="Times New Roman" w:cs="Times New Roman"/>
          <w:sz w:val="24"/>
          <w:szCs w:val="24"/>
        </w:rPr>
        <w:tab/>
      </w:r>
      <w:r w:rsidR="00D7521B">
        <w:rPr>
          <w:rFonts w:ascii="Times New Roman" w:hAnsi="Times New Roman" w:cs="Times New Roman"/>
          <w:sz w:val="24"/>
          <w:szCs w:val="24"/>
        </w:rPr>
        <w:tab/>
      </w:r>
      <w:r w:rsidR="00D7521B">
        <w:rPr>
          <w:rFonts w:ascii="Times New Roman" w:hAnsi="Times New Roman" w:cs="Times New Roman"/>
          <w:sz w:val="24"/>
          <w:szCs w:val="24"/>
        </w:rPr>
        <w:tab/>
      </w:r>
      <w:r w:rsidR="00D7521B">
        <w:rPr>
          <w:rFonts w:ascii="Times New Roman" w:hAnsi="Times New Roman" w:cs="Times New Roman"/>
          <w:sz w:val="24"/>
          <w:szCs w:val="24"/>
        </w:rPr>
        <w:tab/>
      </w:r>
      <w:r w:rsidR="00D7521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7521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95B21">
        <w:rPr>
          <w:rFonts w:ascii="Times New Roman" w:hAnsi="Times New Roman" w:cs="Times New Roman"/>
          <w:sz w:val="24"/>
          <w:szCs w:val="24"/>
        </w:rPr>
        <w:t>b) Kolik kg přivezli banánů?</w:t>
      </w:r>
    </w:p>
    <w:p w14:paraId="40F10C9E" w14:textId="1F8EE184" w:rsidR="00B95B21" w:rsidRDefault="00B95B21" w:rsidP="00347BEC">
      <w:pPr>
        <w:pStyle w:val="Odstavecseseznamem"/>
        <w:autoSpaceDE w:val="0"/>
        <w:autoSpaceDN w:val="0"/>
        <w:adjustRightInd w:val="0"/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5B21">
        <w:rPr>
          <w:rFonts w:ascii="Times New Roman" w:hAnsi="Times New Roman" w:cs="Times New Roman"/>
          <w:sz w:val="24"/>
          <w:szCs w:val="24"/>
        </w:rPr>
        <w:t>c) Kolik kg jižního ovoce přivezli celkem?</w:t>
      </w:r>
    </w:p>
    <w:p w14:paraId="476E4205" w14:textId="6BE79514" w:rsidR="00B95B21" w:rsidRDefault="00B95B21" w:rsidP="00B95B21">
      <w:pPr>
        <w:pStyle w:val="Odstavecseseznamem"/>
        <w:autoSpaceDE w:val="0"/>
        <w:autoSpaceDN w:val="0"/>
        <w:adjustRightInd w:val="0"/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283C5FC8" w14:textId="14CC0600" w:rsidR="00B95B21" w:rsidRPr="00B95B21" w:rsidRDefault="00B95B21" w:rsidP="00B95B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B95B21">
        <w:rPr>
          <w:rFonts w:ascii="Times New Roman" w:hAnsi="Times New Roman" w:cs="Times New Roman"/>
          <w:sz w:val="24"/>
          <w:szCs w:val="24"/>
        </w:rPr>
        <w:t>Zápis: ___________________________________      Výpočet:</w:t>
      </w:r>
    </w:p>
    <w:p w14:paraId="2F33319B" w14:textId="10647BBF" w:rsidR="00B95B21" w:rsidRDefault="00B95B21" w:rsidP="00B95B21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14:paraId="5A02D8C1" w14:textId="09562C4B" w:rsidR="00B95B21" w:rsidRDefault="00B95B21" w:rsidP="00B95B21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14:paraId="3A424EF6" w14:textId="76B7394A" w:rsidR="00B95B21" w:rsidRPr="00166B96" w:rsidRDefault="00B95B21" w:rsidP="00B95B21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</w:t>
      </w:r>
    </w:p>
    <w:p w14:paraId="1CDC0DF5" w14:textId="77777777" w:rsidR="00B95B21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41103AA2" w14:textId="77777777" w:rsidR="00B95B21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Odpověď: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</w:t>
      </w:r>
    </w:p>
    <w:p w14:paraId="26A62F65" w14:textId="77777777" w:rsidR="00B95B21" w:rsidRPr="00F42FA3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______________________________________________________________________</w:t>
      </w:r>
    </w:p>
    <w:p w14:paraId="507507AA" w14:textId="77777777" w:rsidR="00B95B21" w:rsidRDefault="00B95B21" w:rsidP="00B95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4B3D3A9" w14:textId="77777777" w:rsidR="00B95B21" w:rsidRDefault="00B95B21" w:rsidP="00B95B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 ___________________________________      Výpočet:</w:t>
      </w:r>
    </w:p>
    <w:p w14:paraId="71CBB822" w14:textId="77777777" w:rsidR="00B95B21" w:rsidRDefault="00B95B21" w:rsidP="00B95B21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</w:t>
      </w:r>
    </w:p>
    <w:p w14:paraId="2F63E3F8" w14:textId="77777777" w:rsidR="00B95B21" w:rsidRDefault="00B95B21" w:rsidP="00B95B21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</w:t>
      </w:r>
    </w:p>
    <w:p w14:paraId="262D5F10" w14:textId="77777777" w:rsidR="00B95B21" w:rsidRPr="00166B96" w:rsidRDefault="00B95B21" w:rsidP="00B95B21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</w:t>
      </w:r>
    </w:p>
    <w:p w14:paraId="35A4A49B" w14:textId="77777777" w:rsidR="00B95B21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084BA634" w14:textId="77777777" w:rsidR="00B95B21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Odpověď: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</w:t>
      </w:r>
    </w:p>
    <w:p w14:paraId="5933CED6" w14:textId="1BBE539C" w:rsidR="00B95B21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______________________________________________________________________</w:t>
      </w:r>
    </w:p>
    <w:p w14:paraId="6F9A3A78" w14:textId="77777777" w:rsidR="00B95B21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48CF108E" w14:textId="77777777" w:rsidR="00B95B21" w:rsidRDefault="00B95B21" w:rsidP="00B95B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 ___________________________________      Výpočet:</w:t>
      </w:r>
    </w:p>
    <w:p w14:paraId="4ABAE0A4" w14:textId="77777777" w:rsidR="00B95B21" w:rsidRDefault="00B95B21" w:rsidP="00B95B21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</w:t>
      </w:r>
    </w:p>
    <w:p w14:paraId="7E48D13C" w14:textId="77777777" w:rsidR="00B95B21" w:rsidRDefault="00B95B21" w:rsidP="00B95B21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</w:t>
      </w:r>
    </w:p>
    <w:p w14:paraId="4A8FECF2" w14:textId="77777777" w:rsidR="00B95B21" w:rsidRPr="00166B96" w:rsidRDefault="00B95B21" w:rsidP="00B95B21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</w:t>
      </w:r>
    </w:p>
    <w:p w14:paraId="0E81ED63" w14:textId="77777777" w:rsidR="00B95B21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297CB0E7" w14:textId="77777777" w:rsidR="00B95B21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Odpověď: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</w:t>
      </w:r>
    </w:p>
    <w:p w14:paraId="2F9B61C4" w14:textId="77777777" w:rsidR="00B95B21" w:rsidRPr="00F42FA3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______________________________________________________________________</w:t>
      </w:r>
    </w:p>
    <w:p w14:paraId="5CBDEF4D" w14:textId="6735F859" w:rsidR="006F2D14" w:rsidRPr="00B95B21" w:rsidRDefault="00B95B21" w:rsidP="00B95B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5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1798A4CF" w14:textId="77777777" w:rsidR="00B95B21" w:rsidRDefault="00B95B21" w:rsidP="00B95B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-426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6F2D14">
        <w:rPr>
          <w:rFonts w:ascii="Times New Roman" w:hAnsi="Times New Roman" w:cs="Times New Roman"/>
          <w:b/>
          <w:bCs/>
          <w:sz w:val="24"/>
          <w:szCs w:val="24"/>
        </w:rPr>
        <w:t>Vypočítej a zapiš slovní úlohy.</w:t>
      </w:r>
    </w:p>
    <w:p w14:paraId="594C4132" w14:textId="77777777" w:rsidR="00B95B21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95B21">
        <w:rPr>
          <w:rFonts w:ascii="Times New Roman" w:hAnsi="Times New Roman" w:cs="Times New Roman"/>
          <w:sz w:val="24"/>
          <w:szCs w:val="24"/>
        </w:rPr>
        <w:t>Na výrobu kysaného zelí si firma ZELÍHAM vypěstovala 32 318 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B21">
        <w:rPr>
          <w:rFonts w:ascii="Times New Roman" w:hAnsi="Times New Roman" w:cs="Times New Roman"/>
          <w:sz w:val="24"/>
          <w:szCs w:val="24"/>
        </w:rPr>
        <w:t xml:space="preserve">zelných hlávek. Odpad při výrobě </w:t>
      </w:r>
    </w:p>
    <w:p w14:paraId="6DC3A108" w14:textId="766B4CB5" w:rsidR="006F2D14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95B21">
        <w:rPr>
          <w:rFonts w:ascii="Times New Roman" w:hAnsi="Times New Roman" w:cs="Times New Roman"/>
          <w:sz w:val="24"/>
          <w:szCs w:val="24"/>
        </w:rPr>
        <w:t>byl 1 493 kg. Kolik kg čistého zelí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B21">
        <w:rPr>
          <w:rFonts w:ascii="Times New Roman" w:hAnsi="Times New Roman" w:cs="Times New Roman"/>
          <w:sz w:val="24"/>
          <w:szCs w:val="24"/>
        </w:rPr>
        <w:t xml:space="preserve">měli k </w:t>
      </w:r>
      <w:proofErr w:type="gramStart"/>
      <w:r w:rsidRPr="00B95B21">
        <w:rPr>
          <w:rFonts w:ascii="Times New Roman" w:hAnsi="Times New Roman" w:cs="Times New Roman"/>
          <w:sz w:val="24"/>
          <w:szCs w:val="24"/>
        </w:rPr>
        <w:t>výrobě ?</w:t>
      </w:r>
      <w:proofErr w:type="gramEnd"/>
    </w:p>
    <w:p w14:paraId="0D6AC613" w14:textId="77777777" w:rsidR="00B95B21" w:rsidRPr="00B95B21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EDD707" w14:textId="5E964466" w:rsidR="00B95B21" w:rsidRPr="00B95B21" w:rsidRDefault="00B95B21" w:rsidP="00B95B21">
      <w:pPr>
        <w:pStyle w:val="Odstavecseseznamem"/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95B21">
        <w:rPr>
          <w:rFonts w:ascii="Times New Roman" w:hAnsi="Times New Roman" w:cs="Times New Roman"/>
          <w:sz w:val="24"/>
          <w:szCs w:val="24"/>
        </w:rPr>
        <w:t>ápis: ___________________________________      Výpočet:</w:t>
      </w:r>
    </w:p>
    <w:p w14:paraId="005EF117" w14:textId="77777777" w:rsidR="00B95B21" w:rsidRDefault="00B95B21" w:rsidP="00B95B21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14:paraId="5553AA5D" w14:textId="65867CF6" w:rsidR="00B95B21" w:rsidRDefault="00B95B21" w:rsidP="00B95B21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14:paraId="05BB95AB" w14:textId="623AD0DF" w:rsidR="00B95B21" w:rsidRPr="00166B96" w:rsidRDefault="00B95B21" w:rsidP="00B95B21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14:paraId="086987DB" w14:textId="77777777" w:rsidR="00B95B21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538DA204" w14:textId="178361D5" w:rsidR="00B95B21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Odpověď: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</w:t>
      </w:r>
    </w:p>
    <w:p w14:paraId="7B8D5BE6" w14:textId="77777777" w:rsidR="00B95B21" w:rsidRPr="00F42FA3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______________________________________________________________________</w:t>
      </w:r>
    </w:p>
    <w:p w14:paraId="5E4D1607" w14:textId="3E505CB5" w:rsidR="00B95B21" w:rsidRDefault="00D7521B" w:rsidP="00B95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487D86" wp14:editId="1A3D1093">
            <wp:simplePos x="0" y="0"/>
            <wp:positionH relativeFrom="margin">
              <wp:posOffset>5053965</wp:posOffset>
            </wp:positionH>
            <wp:positionV relativeFrom="paragraph">
              <wp:posOffset>204470</wp:posOffset>
            </wp:positionV>
            <wp:extent cx="935355" cy="973455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2A740" w14:textId="48B0B659" w:rsidR="00B95B21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95B21">
        <w:rPr>
          <w:rFonts w:ascii="Times New Roman" w:hAnsi="Times New Roman" w:cs="Times New Roman"/>
          <w:sz w:val="24"/>
          <w:szCs w:val="24"/>
        </w:rPr>
        <w:t>Nakrouhané zelí rozdělili do pěti velkých nádob. Kolik zelí bylo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5B21">
        <w:rPr>
          <w:rFonts w:ascii="Times New Roman" w:hAnsi="Times New Roman" w:cs="Times New Roman"/>
          <w:sz w:val="24"/>
          <w:szCs w:val="24"/>
        </w:rPr>
        <w:t>jedné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B21">
        <w:rPr>
          <w:rFonts w:ascii="Times New Roman" w:hAnsi="Times New Roman" w:cs="Times New Roman"/>
          <w:sz w:val="24"/>
          <w:szCs w:val="24"/>
        </w:rPr>
        <w:t>nádobě?</w:t>
      </w:r>
      <w:r w:rsidR="00D7521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2F4DAAC" w14:textId="5F12FF0B" w:rsidR="00B95B21" w:rsidRPr="00B95B21" w:rsidRDefault="00B95B21" w:rsidP="00B95B21">
      <w:pPr>
        <w:pStyle w:val="Odstavecseseznamem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95B21">
        <w:rPr>
          <w:rFonts w:ascii="Times New Roman" w:hAnsi="Times New Roman" w:cs="Times New Roman"/>
          <w:sz w:val="24"/>
          <w:szCs w:val="24"/>
        </w:rPr>
        <w:t>Zápis: ___________________________________      Výpočet:</w:t>
      </w:r>
    </w:p>
    <w:p w14:paraId="6675DCF6" w14:textId="35433A50" w:rsidR="00B95B21" w:rsidRDefault="00B95B21" w:rsidP="00B95B21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  <w:r w:rsidR="00D75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52AAB976" w14:textId="77777777" w:rsidR="00B95B21" w:rsidRDefault="00B95B21" w:rsidP="00D7521B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14:paraId="7A99B383" w14:textId="77777777" w:rsidR="00B95B21" w:rsidRPr="00166B96" w:rsidRDefault="00B95B21" w:rsidP="00B95B21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14:paraId="7588AC03" w14:textId="77777777" w:rsidR="00B95B21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173BE002" w14:textId="77777777" w:rsidR="00B95B21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Odpověď: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</w:t>
      </w:r>
    </w:p>
    <w:p w14:paraId="6F0D7C5F" w14:textId="29FF6F35" w:rsidR="00B95B21" w:rsidRDefault="00B95B21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______________________________________________________________________</w:t>
      </w:r>
    </w:p>
    <w:p w14:paraId="475A1DDE" w14:textId="6738B0C7" w:rsidR="00B968A4" w:rsidRDefault="00B968A4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04E2A80D" w14:textId="77777777" w:rsidR="00B968A4" w:rsidRPr="00F42FA3" w:rsidRDefault="00B968A4" w:rsidP="00B95B21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5E14E728" w14:textId="3A5E0E54" w:rsidR="00B95B21" w:rsidRDefault="00A10386" w:rsidP="00347B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86">
        <w:rPr>
          <w:rFonts w:ascii="Times New Roman" w:hAnsi="Times New Roman" w:cs="Times New Roman"/>
          <w:sz w:val="24"/>
          <w:szCs w:val="24"/>
        </w:rPr>
        <w:t xml:space="preserve">Zelí očistíme, rozčtvrtíme, zbavíme košťálu, zvážíme a na </w:t>
      </w:r>
      <w:proofErr w:type="spellStart"/>
      <w:r w:rsidRPr="00A10386">
        <w:rPr>
          <w:rFonts w:ascii="Times New Roman" w:hAnsi="Times New Roman" w:cs="Times New Roman"/>
          <w:sz w:val="24"/>
          <w:szCs w:val="24"/>
        </w:rPr>
        <w:t>krouhadle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386">
        <w:rPr>
          <w:rFonts w:ascii="Times New Roman" w:hAnsi="Times New Roman" w:cs="Times New Roman"/>
          <w:sz w:val="24"/>
          <w:szCs w:val="24"/>
        </w:rPr>
        <w:t>nakrouháme do vany, posypeme příslušným množstvím přísad, lehce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386">
        <w:rPr>
          <w:rFonts w:ascii="Times New Roman" w:hAnsi="Times New Roman" w:cs="Times New Roman"/>
          <w:sz w:val="24"/>
          <w:szCs w:val="24"/>
        </w:rPr>
        <w:t>promícháme a postupně plníme do kameninových nádob (soudků). Zelí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386">
        <w:rPr>
          <w:rFonts w:ascii="Times New Roman" w:hAnsi="Times New Roman" w:cs="Times New Roman"/>
          <w:sz w:val="24"/>
          <w:szCs w:val="24"/>
        </w:rPr>
        <w:t>můžeme dát i do větších sklenic.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386">
        <w:rPr>
          <w:rFonts w:ascii="Times New Roman" w:hAnsi="Times New Roman" w:cs="Times New Roman"/>
          <w:sz w:val="24"/>
          <w:szCs w:val="24"/>
        </w:rPr>
        <w:t>Vypočítej kolik přísad budeme potřebovat na kysané zelí při domácí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386">
        <w:rPr>
          <w:rFonts w:ascii="Times New Roman" w:hAnsi="Times New Roman" w:cs="Times New Roman"/>
          <w:sz w:val="24"/>
          <w:szCs w:val="24"/>
        </w:rPr>
        <w:t>výrobě. Suroviny pro nakládání</w:t>
      </w:r>
    </w:p>
    <w:p w14:paraId="455871AD" w14:textId="6D0DC66C" w:rsidR="00A10386" w:rsidRDefault="00A10386" w:rsidP="00A1038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276"/>
        <w:gridCol w:w="992"/>
        <w:gridCol w:w="993"/>
        <w:gridCol w:w="992"/>
        <w:gridCol w:w="850"/>
        <w:gridCol w:w="988"/>
      </w:tblGrid>
      <w:tr w:rsidR="00A10386" w14:paraId="3662F26A" w14:textId="77777777" w:rsidTr="00A10386">
        <w:tc>
          <w:tcPr>
            <w:tcW w:w="2263" w:type="dxa"/>
          </w:tcPr>
          <w:p w14:paraId="34217A44" w14:textId="0AD70B78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Velikost nádoby (1)</w:t>
            </w:r>
          </w:p>
        </w:tc>
        <w:tc>
          <w:tcPr>
            <w:tcW w:w="1134" w:type="dxa"/>
          </w:tcPr>
          <w:p w14:paraId="035C429F" w14:textId="76EC0F79" w:rsidR="00A10386" w:rsidRP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5747EEB" w14:textId="6C7170B6" w:rsidR="00A10386" w:rsidRP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135B6D7" w14:textId="63D1C84C" w:rsidR="00A10386" w:rsidRP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64B43C28" w14:textId="0518D5CA" w:rsidR="00A10386" w:rsidRP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7174B381" w14:textId="1A26A36E" w:rsidR="00A10386" w:rsidRP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25174810" w14:textId="747FE261" w:rsidR="00A10386" w:rsidRP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88" w:type="dxa"/>
          </w:tcPr>
          <w:p w14:paraId="09344C62" w14:textId="09A5E403" w:rsidR="00A10386" w:rsidRP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A10386" w14:paraId="10AAC51A" w14:textId="77777777" w:rsidTr="00A10386">
        <w:tc>
          <w:tcPr>
            <w:tcW w:w="2263" w:type="dxa"/>
          </w:tcPr>
          <w:p w14:paraId="0CFAA9CC" w14:textId="3072F551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Hlávkové zelí (kg)</w:t>
            </w:r>
          </w:p>
        </w:tc>
        <w:tc>
          <w:tcPr>
            <w:tcW w:w="1134" w:type="dxa"/>
          </w:tcPr>
          <w:p w14:paraId="0750B00F" w14:textId="2C84020A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D7EE4B9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196CAA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6A9F56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6F5719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6D1E0C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2E265C2C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6" w14:paraId="3600BE8D" w14:textId="77777777" w:rsidTr="00A10386">
        <w:tc>
          <w:tcPr>
            <w:tcW w:w="2263" w:type="dxa"/>
          </w:tcPr>
          <w:p w14:paraId="02582401" w14:textId="1BA5B661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Kuchyňská sůl (g)</w:t>
            </w:r>
          </w:p>
        </w:tc>
        <w:tc>
          <w:tcPr>
            <w:tcW w:w="1134" w:type="dxa"/>
          </w:tcPr>
          <w:p w14:paraId="0A69FEA0" w14:textId="49321A6D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F5A05D0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9DC42F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7C228A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45FA07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95959E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03999549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6" w14:paraId="72D43C4D" w14:textId="77777777" w:rsidTr="00A10386">
        <w:tc>
          <w:tcPr>
            <w:tcW w:w="2263" w:type="dxa"/>
          </w:tcPr>
          <w:p w14:paraId="559B076E" w14:textId="30B9468C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Celý kmín (g)</w:t>
            </w:r>
          </w:p>
        </w:tc>
        <w:tc>
          <w:tcPr>
            <w:tcW w:w="1134" w:type="dxa"/>
          </w:tcPr>
          <w:p w14:paraId="3778E97E" w14:textId="2334AEA4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4A25B25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8F6226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B51F20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77E7DD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06EFF0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392F9E2F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6" w14:paraId="4872C527" w14:textId="77777777" w:rsidTr="00A10386">
        <w:tc>
          <w:tcPr>
            <w:tcW w:w="2263" w:type="dxa"/>
          </w:tcPr>
          <w:p w14:paraId="531A3DE6" w14:textId="5BB98339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Cibule (g)</w:t>
            </w:r>
          </w:p>
        </w:tc>
        <w:tc>
          <w:tcPr>
            <w:tcW w:w="1134" w:type="dxa"/>
          </w:tcPr>
          <w:p w14:paraId="30C577FF" w14:textId="5CD37E4A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14:paraId="22994A81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CBFAAC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5C8116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D0F25A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EE1380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126F072B" w14:textId="77777777" w:rsidR="00A10386" w:rsidRDefault="00A10386" w:rsidP="00A103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F9E8A2" w14:textId="77777777" w:rsidR="00347BEC" w:rsidRDefault="00A10386" w:rsidP="00B95B21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</w:t>
      </w:r>
    </w:p>
    <w:p w14:paraId="3955C3C8" w14:textId="77777777" w:rsidR="00347BEC" w:rsidRDefault="00347BEC" w:rsidP="00B95B21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111631" w14:textId="6E5E7906" w:rsidR="006F2D14" w:rsidRDefault="00A10386" w:rsidP="00B95B21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</w:t>
      </w:r>
    </w:p>
    <w:p w14:paraId="12D7288C" w14:textId="359906B1" w:rsidR="00AC3741" w:rsidRDefault="00AC3741" w:rsidP="00AC37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-426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6F2D14">
        <w:rPr>
          <w:rFonts w:ascii="Times New Roman" w:hAnsi="Times New Roman" w:cs="Times New Roman"/>
          <w:b/>
          <w:bCs/>
          <w:sz w:val="24"/>
          <w:szCs w:val="24"/>
        </w:rPr>
        <w:t>Vypočítej a zapiš slovní úlohy.</w:t>
      </w:r>
    </w:p>
    <w:p w14:paraId="4AA28FDD" w14:textId="6110D676" w:rsidR="00AC3741" w:rsidRDefault="00AC3741" w:rsidP="00AC3741">
      <w:pPr>
        <w:pStyle w:val="Odstavecseseznamem"/>
        <w:autoSpaceDE w:val="0"/>
        <w:autoSpaceDN w:val="0"/>
        <w:adjustRightInd w:val="0"/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následujícím přehledu je uveden počet žáků, kteří byli ve školním roce 2004/2005 v naší republice zapsáni v 1. – 9. ročníku základní školy.</w:t>
      </w:r>
    </w:p>
    <w:p w14:paraId="5E0053F8" w14:textId="77777777" w:rsidR="00347BEC" w:rsidRDefault="00347BEC" w:rsidP="00AC3741">
      <w:pPr>
        <w:pStyle w:val="Odstavecseseznamem"/>
        <w:autoSpaceDE w:val="0"/>
        <w:autoSpaceDN w:val="0"/>
        <w:adjustRightInd w:val="0"/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4AFB02AE" w14:textId="77777777" w:rsidR="00AC3741" w:rsidRDefault="00AC3741" w:rsidP="00AC3741">
      <w:pPr>
        <w:pStyle w:val="Odstavecseseznamem"/>
        <w:autoSpaceDE w:val="0"/>
        <w:autoSpaceDN w:val="0"/>
        <w:adjustRightInd w:val="0"/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AC3741" w:rsidRPr="00AC3741" w14:paraId="2DB1F5E0" w14:textId="77777777" w:rsidTr="00E8469E">
        <w:tc>
          <w:tcPr>
            <w:tcW w:w="4744" w:type="dxa"/>
            <w:gridSpan w:val="2"/>
          </w:tcPr>
          <w:p w14:paraId="0DFE4693" w14:textId="22B2E398" w:rsidR="00AC3741" w:rsidRPr="00AC3741" w:rsidRDefault="00AC3741" w:rsidP="00AC3741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</w:t>
            </w:r>
          </w:p>
        </w:tc>
        <w:tc>
          <w:tcPr>
            <w:tcW w:w="4744" w:type="dxa"/>
            <w:gridSpan w:val="2"/>
          </w:tcPr>
          <w:p w14:paraId="0F398BB9" w14:textId="1FDA1030" w:rsidR="00AC3741" w:rsidRPr="00AC3741" w:rsidRDefault="00AC3741" w:rsidP="00AC3741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</w:t>
            </w:r>
          </w:p>
        </w:tc>
      </w:tr>
      <w:tr w:rsidR="00AC3741" w14:paraId="6A6D355D" w14:textId="77777777" w:rsidTr="00AC3741">
        <w:tc>
          <w:tcPr>
            <w:tcW w:w="2372" w:type="dxa"/>
          </w:tcPr>
          <w:p w14:paraId="1F3258A9" w14:textId="08B35A4A" w:rsidR="00AC3741" w:rsidRDefault="00AC3741" w:rsidP="00AC3741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823"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2372" w:type="dxa"/>
          </w:tcPr>
          <w:p w14:paraId="69800D67" w14:textId="472391FA" w:rsidR="00AC3741" w:rsidRDefault="00AC3741" w:rsidP="00AC3741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90 260</w:t>
            </w:r>
          </w:p>
        </w:tc>
        <w:tc>
          <w:tcPr>
            <w:tcW w:w="2372" w:type="dxa"/>
          </w:tcPr>
          <w:p w14:paraId="708F2997" w14:textId="4237B88D" w:rsidR="00AC3741" w:rsidRDefault="00AC3741" w:rsidP="00AC374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F35823"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2372" w:type="dxa"/>
          </w:tcPr>
          <w:p w14:paraId="3F3B8BC1" w14:textId="54E9A560" w:rsidR="00AC3741" w:rsidRDefault="00AC3741" w:rsidP="00AC3741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108 310</w:t>
            </w:r>
          </w:p>
        </w:tc>
      </w:tr>
      <w:tr w:rsidR="00AC3741" w14:paraId="10300840" w14:textId="77777777" w:rsidTr="00AC3741">
        <w:tc>
          <w:tcPr>
            <w:tcW w:w="2372" w:type="dxa"/>
          </w:tcPr>
          <w:p w14:paraId="7AA53136" w14:textId="27F00084" w:rsidR="00AC3741" w:rsidRDefault="00AC3741" w:rsidP="00AC3741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823"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2372" w:type="dxa"/>
          </w:tcPr>
          <w:p w14:paraId="2E5DCB32" w14:textId="383C5AFC" w:rsidR="00AC3741" w:rsidRDefault="00AC3741" w:rsidP="00AC3741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89 798</w:t>
            </w:r>
          </w:p>
        </w:tc>
        <w:tc>
          <w:tcPr>
            <w:tcW w:w="2372" w:type="dxa"/>
          </w:tcPr>
          <w:p w14:paraId="5F490A44" w14:textId="0DD861A6" w:rsidR="00AC3741" w:rsidRDefault="00AC3741" w:rsidP="00AC374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F35823"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2372" w:type="dxa"/>
          </w:tcPr>
          <w:p w14:paraId="101BA906" w14:textId="0567EE1D" w:rsidR="00AC3741" w:rsidRDefault="00AC3741" w:rsidP="00AC3741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109 119</w:t>
            </w:r>
          </w:p>
        </w:tc>
      </w:tr>
      <w:tr w:rsidR="00AC3741" w14:paraId="0A1F8A90" w14:textId="77777777" w:rsidTr="00AC3741">
        <w:tc>
          <w:tcPr>
            <w:tcW w:w="2372" w:type="dxa"/>
          </w:tcPr>
          <w:p w14:paraId="1DB93427" w14:textId="6D7C4572" w:rsidR="00AC3741" w:rsidRDefault="00AC3741" w:rsidP="00AC3741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823"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2372" w:type="dxa"/>
          </w:tcPr>
          <w:p w14:paraId="651278C8" w14:textId="6009217E" w:rsidR="00AC3741" w:rsidRDefault="00AC3741" w:rsidP="00AC3741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93 006</w:t>
            </w:r>
          </w:p>
        </w:tc>
        <w:tc>
          <w:tcPr>
            <w:tcW w:w="2372" w:type="dxa"/>
          </w:tcPr>
          <w:p w14:paraId="10B08ED7" w14:textId="63143B2A" w:rsidR="00AC3741" w:rsidRDefault="00AC3741" w:rsidP="00AC374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F35823"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2372" w:type="dxa"/>
          </w:tcPr>
          <w:p w14:paraId="60647D15" w14:textId="52065624" w:rsidR="00AC3741" w:rsidRDefault="00AC3741" w:rsidP="00AC3741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113 000</w:t>
            </w:r>
          </w:p>
        </w:tc>
      </w:tr>
      <w:tr w:rsidR="00AC3741" w14:paraId="7478B687" w14:textId="77777777" w:rsidTr="00AC3741">
        <w:tc>
          <w:tcPr>
            <w:tcW w:w="2372" w:type="dxa"/>
          </w:tcPr>
          <w:p w14:paraId="77137A6B" w14:textId="2D4680B7" w:rsidR="00AC3741" w:rsidRDefault="00AC3741" w:rsidP="00AC3741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823"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2372" w:type="dxa"/>
          </w:tcPr>
          <w:p w14:paraId="414C5F58" w14:textId="74DE8AAA" w:rsidR="00AC3741" w:rsidRDefault="00AC3741" w:rsidP="00AC3741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97 854</w:t>
            </w:r>
          </w:p>
        </w:tc>
        <w:tc>
          <w:tcPr>
            <w:tcW w:w="2372" w:type="dxa"/>
          </w:tcPr>
          <w:p w14:paraId="29F29234" w14:textId="1370B863" w:rsidR="00AC3741" w:rsidRDefault="00AC3741" w:rsidP="00AC374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F35823"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2372" w:type="dxa"/>
          </w:tcPr>
          <w:p w14:paraId="59DFA98F" w14:textId="560FFACB" w:rsidR="00AC3741" w:rsidRDefault="00AC3741" w:rsidP="00AC3741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104 932</w:t>
            </w:r>
          </w:p>
        </w:tc>
      </w:tr>
      <w:tr w:rsidR="00AC3741" w14:paraId="4F323DED" w14:textId="77777777" w:rsidTr="00AC3741">
        <w:tc>
          <w:tcPr>
            <w:tcW w:w="2372" w:type="dxa"/>
          </w:tcPr>
          <w:p w14:paraId="55FF423E" w14:textId="4F97A0AD" w:rsidR="00AC3741" w:rsidRDefault="00AC3741" w:rsidP="00AC3741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823"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2372" w:type="dxa"/>
          </w:tcPr>
          <w:p w14:paraId="3C9D1F43" w14:textId="3F753422" w:rsidR="00AC3741" w:rsidRDefault="00AC3741" w:rsidP="00AC3741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111 459</w:t>
            </w:r>
          </w:p>
        </w:tc>
        <w:tc>
          <w:tcPr>
            <w:tcW w:w="2372" w:type="dxa"/>
          </w:tcPr>
          <w:p w14:paraId="72C525E7" w14:textId="179EC926" w:rsidR="00AC3741" w:rsidRDefault="00AC3741" w:rsidP="00AC3741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04C0396" w14:textId="77777777" w:rsidR="00AC3741" w:rsidRDefault="00AC3741" w:rsidP="00AC3741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B2627" w14:textId="77777777" w:rsidR="00AC3741" w:rsidRPr="00AC3741" w:rsidRDefault="00AC3741" w:rsidP="00AC3741">
      <w:pPr>
        <w:pStyle w:val="Odstavecseseznamem"/>
        <w:autoSpaceDE w:val="0"/>
        <w:autoSpaceDN w:val="0"/>
        <w:adjustRightInd w:val="0"/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1B9DE141" w14:textId="2EA87322" w:rsidR="00AC3741" w:rsidRDefault="00AC3741" w:rsidP="00AC374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3741">
        <w:rPr>
          <w:rFonts w:ascii="Times New Roman" w:hAnsi="Times New Roman" w:cs="Times New Roman"/>
          <w:sz w:val="24"/>
          <w:szCs w:val="24"/>
        </w:rPr>
        <w:t>Kolik žáků bylo celkem zapsáno v 1. – 5. ročníku?</w:t>
      </w:r>
    </w:p>
    <w:p w14:paraId="0F55B945" w14:textId="23820860" w:rsidR="00AC3741" w:rsidRDefault="00AC3741" w:rsidP="00AC374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žáků bylo celkem zapsáno v 6. – 9. ročníku?</w:t>
      </w:r>
    </w:p>
    <w:p w14:paraId="4E880F36" w14:textId="17BB5237" w:rsidR="00AC3741" w:rsidRDefault="00AC3741" w:rsidP="00AC374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žáků bylo zapsáno celkem?</w:t>
      </w:r>
    </w:p>
    <w:p w14:paraId="084DC68D" w14:textId="6D285323" w:rsidR="00AC3741" w:rsidRDefault="00AC3741" w:rsidP="00AC374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školním roce 1994/1995 bylo v 1. – 9. ročníku zapsáno 1 016 655 žáků. Vypočítej, o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více (méně) žáků to bylo než ve školním roce 2004/2005.</w:t>
      </w:r>
    </w:p>
    <w:p w14:paraId="3F0A56C8" w14:textId="0AB0143F" w:rsidR="00AC3741" w:rsidRDefault="00AC3741" w:rsidP="00AC3741">
      <w:pPr>
        <w:pStyle w:val="Odstavecseseznamem"/>
        <w:autoSpaceDE w:val="0"/>
        <w:autoSpaceDN w:val="0"/>
        <w:adjustRightInd w:val="0"/>
        <w:spacing w:after="0" w:line="276" w:lineRule="auto"/>
        <w:ind w:left="-66"/>
        <w:rPr>
          <w:rFonts w:ascii="Times New Roman" w:hAnsi="Times New Roman" w:cs="Times New Roman"/>
          <w:sz w:val="24"/>
          <w:szCs w:val="24"/>
        </w:rPr>
      </w:pPr>
    </w:p>
    <w:p w14:paraId="20056358" w14:textId="3F5655A0" w:rsidR="00AC3741" w:rsidRPr="00AC3741" w:rsidRDefault="00AC3741" w:rsidP="00AC3741">
      <w:pPr>
        <w:pStyle w:val="Odstavecseseznamem"/>
        <w:autoSpaceDE w:val="0"/>
        <w:autoSpaceDN w:val="0"/>
        <w:adjustRightInd w:val="0"/>
        <w:spacing w:after="0" w:line="276" w:lineRule="auto"/>
        <w:ind w:left="-6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Výpočty:</w:t>
      </w:r>
    </w:p>
    <w:sectPr w:rsidR="00AC3741" w:rsidRPr="00AC3741" w:rsidSect="00D7521B">
      <w:pgSz w:w="11906" w:h="16838"/>
      <w:pgMar w:top="42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779E9"/>
    <w:multiLevelType w:val="hybridMultilevel"/>
    <w:tmpl w:val="A1105620"/>
    <w:lvl w:ilvl="0" w:tplc="F49475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A7C6A3A"/>
    <w:multiLevelType w:val="hybridMultilevel"/>
    <w:tmpl w:val="7018A726"/>
    <w:lvl w:ilvl="0" w:tplc="EC7ACDBE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7E26937"/>
    <w:multiLevelType w:val="hybridMultilevel"/>
    <w:tmpl w:val="2AF8F2CA"/>
    <w:lvl w:ilvl="0" w:tplc="5FF483C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8CE50BE"/>
    <w:multiLevelType w:val="hybridMultilevel"/>
    <w:tmpl w:val="554CDAA2"/>
    <w:lvl w:ilvl="0" w:tplc="DCB25D9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4B70E1A"/>
    <w:multiLevelType w:val="hybridMultilevel"/>
    <w:tmpl w:val="9116883E"/>
    <w:lvl w:ilvl="0" w:tplc="0CAA2ECC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6B90316F"/>
    <w:multiLevelType w:val="hybridMultilevel"/>
    <w:tmpl w:val="34EE03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23D59"/>
    <w:multiLevelType w:val="hybridMultilevel"/>
    <w:tmpl w:val="C2224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E431C"/>
    <w:multiLevelType w:val="hybridMultilevel"/>
    <w:tmpl w:val="B644D3D8"/>
    <w:lvl w:ilvl="0" w:tplc="9CDAEB5C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76CE0350"/>
    <w:multiLevelType w:val="hybridMultilevel"/>
    <w:tmpl w:val="2034E33C"/>
    <w:lvl w:ilvl="0" w:tplc="A4640062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77"/>
    <w:rsid w:val="00166B96"/>
    <w:rsid w:val="00347BEC"/>
    <w:rsid w:val="004A6880"/>
    <w:rsid w:val="006F2D14"/>
    <w:rsid w:val="00A10386"/>
    <w:rsid w:val="00AC3741"/>
    <w:rsid w:val="00B95B21"/>
    <w:rsid w:val="00B968A4"/>
    <w:rsid w:val="00D7521B"/>
    <w:rsid w:val="00E57877"/>
    <w:rsid w:val="00F42FA3"/>
    <w:rsid w:val="00FC0E42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5528"/>
  <w15:chartTrackingRefBased/>
  <w15:docId w15:val="{7777C83E-6777-4FDC-B201-AA909835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B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B96"/>
    <w:pPr>
      <w:ind w:left="720"/>
      <w:contextualSpacing/>
    </w:pPr>
  </w:style>
  <w:style w:type="table" w:styleId="Mkatabulky">
    <w:name w:val="Table Grid"/>
    <w:basedOn w:val="Normlntabulka"/>
    <w:uiPriority w:val="39"/>
    <w:rsid w:val="006F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2020-05-14T12:06:00Z</dcterms:created>
  <dcterms:modified xsi:type="dcterms:W3CDTF">2020-05-14T13:55:00Z</dcterms:modified>
</cp:coreProperties>
</file>