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7513"/>
        <w:gridCol w:w="1134"/>
        <w:gridCol w:w="851"/>
      </w:tblGrid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 xml:space="preserve">Zadání a vypracování </w:t>
            </w:r>
          </w:p>
        </w:tc>
        <w:tc>
          <w:tcPr>
            <w:tcW w:w="1134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851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Body</w:t>
            </w:r>
          </w:p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Vyřešte rovnici a proveď zkoušku</w:t>
            </w:r>
            <w:r w:rsidR="003B2D71">
              <w:rPr>
                <w:sz w:val="24"/>
                <w:szCs w:val="24"/>
              </w:rPr>
              <w:t>.</w:t>
            </w:r>
          </w:p>
          <w:p w:rsidR="00EF7EA7" w:rsidRPr="00EF7EA7" w:rsidRDefault="00EF7EA7" w:rsidP="00EF7EA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3+a</m:t>
                    </m:r>
                  </m:den>
                </m:f>
              </m:oMath>
            </m:oMathPara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Uprav do základního tvaru</w:t>
            </w:r>
            <w:r w:rsidR="003B2D71">
              <w:rPr>
                <w:sz w:val="24"/>
                <w:szCs w:val="24"/>
              </w:rPr>
              <w:t>.</w:t>
            </w:r>
          </w:p>
          <w:p w:rsidR="00974684" w:rsidRPr="00CF5989" w:rsidRDefault="00EF7EA7">
            <w:pPr>
              <w:rPr>
                <w:position w:val="-26"/>
                <w:sz w:val="24"/>
                <w:szCs w:val="24"/>
              </w:rPr>
            </w:pPr>
            <w:r w:rsidRPr="00872A05">
              <w:rPr>
                <w:position w:val="-52"/>
                <w:szCs w:val="24"/>
              </w:rPr>
              <w:object w:dxaOrig="90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.2pt;height:57.6pt" o:ole="">
                  <v:imagedata r:id="rId5" o:title=""/>
                </v:shape>
                <o:OLEObject Type="Embed" ProgID="Equation.3" ShapeID="_x0000_i1029" DrawAspect="Content" ObjectID="_1651463014" r:id="rId6"/>
              </w:object>
            </w: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Default="00974684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EF7EA7" w:rsidRDefault="00EF7EA7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P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F7EA7" w:rsidRDefault="00EF7EA7" w:rsidP="00EF7EA7">
            <w:pPr>
              <w:spacing w:after="160" w:line="259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B4BC41F" wp14:editId="54AFCB6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410210</wp:posOffset>
                  </wp:positionV>
                  <wp:extent cx="1866900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380" y="20984"/>
                      <wp:lineTo x="2138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Kolik metrů pletiva je třeba koupit k oplocení hřiště podle obrázku a jak velikou plochu má hřiště?</w:t>
            </w:r>
          </w:p>
          <w:p w:rsidR="00EF7EA7" w:rsidRDefault="00EF7EA7" w:rsidP="00EF7EA7">
            <w:pPr>
              <w:pStyle w:val="Odstavecseseznamem"/>
              <w:ind w:left="360"/>
            </w:pPr>
          </w:p>
          <w:p w:rsidR="00EF7EA7" w:rsidRDefault="00EF7EA7" w:rsidP="00EF7EA7">
            <w:pPr>
              <w:pStyle w:val="Odstavecseseznamem"/>
              <w:ind w:left="360"/>
            </w:pPr>
          </w:p>
          <w:p w:rsidR="00EF7EA7" w:rsidRDefault="00EF7EA7" w:rsidP="00EF7EA7">
            <w:pPr>
              <w:pStyle w:val="Odstavecseseznamem"/>
              <w:ind w:left="360"/>
            </w:pPr>
          </w:p>
          <w:p w:rsidR="00EF7EA7" w:rsidRDefault="00EF7EA7" w:rsidP="00EF7EA7">
            <w:pPr>
              <w:pStyle w:val="Odstavecseseznamem"/>
              <w:ind w:left="360"/>
            </w:pPr>
          </w:p>
          <w:p w:rsidR="00EF7EA7" w:rsidRDefault="00EF7EA7" w:rsidP="00EF7EA7">
            <w:pPr>
              <w:pStyle w:val="Odstavecseseznamem"/>
              <w:ind w:left="360"/>
            </w:pP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231869" w:rsidRDefault="0023186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EF7EA7" w:rsidRPr="00EF7EA7" w:rsidRDefault="00EF7EA7" w:rsidP="00EF7EA7">
            <w:pPr>
              <w:spacing w:after="160" w:line="259" w:lineRule="auto"/>
              <w:rPr>
                <w:sz w:val="24"/>
                <w:szCs w:val="24"/>
              </w:rPr>
            </w:pPr>
            <w:r w:rsidRPr="00EF7EA7">
              <w:rPr>
                <w:sz w:val="24"/>
                <w:szCs w:val="24"/>
              </w:rPr>
              <w:t>V pondělí se ve školní jídelně vypilo 150l čaje, v úterý o 37l více, ve středu o polovinu méně než v pondělí, ve čtvrtek stejně jako v úterý a v pátek stejně jako v pondělí a středu dohromady. Kolik se průměrně vypilo litrů čaje každý den?</w:t>
            </w:r>
          </w:p>
          <w:p w:rsidR="00231869" w:rsidRDefault="00231869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EF7EA7" w:rsidRDefault="00EF7EA7" w:rsidP="003B2D71">
            <w:pPr>
              <w:rPr>
                <w:sz w:val="24"/>
                <w:szCs w:val="24"/>
              </w:rPr>
            </w:pPr>
          </w:p>
          <w:p w:rsidR="00231869" w:rsidRPr="003B2D71" w:rsidRDefault="00231869" w:rsidP="003B2D71">
            <w:pPr>
              <w:rPr>
                <w:sz w:val="24"/>
                <w:szCs w:val="24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74684" w:rsidRPr="00CF5989" w:rsidRDefault="00974684" w:rsidP="003B2D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F7EA7" w:rsidRDefault="00EF7EA7" w:rsidP="00EF7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soustavu rovnic: a proveď zkoušku.</w:t>
            </w:r>
          </w:p>
          <w:p w:rsidR="00EF7EA7" w:rsidRDefault="00EF7EA7" w:rsidP="00EF7EA7">
            <w:pPr>
              <w:rPr>
                <w:sz w:val="24"/>
                <w:szCs w:val="24"/>
              </w:rPr>
            </w:pPr>
          </w:p>
          <w:p w:rsidR="00EF7EA7" w:rsidRPr="00F852CC" w:rsidRDefault="00EF7EA7" w:rsidP="00EF7EA7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852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4x + 3y = 14 </w:t>
            </w:r>
            <w:r w:rsidRPr="00F852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</w:r>
          </w:p>
          <w:p w:rsidR="00EF7EA7" w:rsidRPr="00F852CC" w:rsidRDefault="00EF7EA7" w:rsidP="00EF7EA7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F852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3x – 2y = 19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EF7EA7" w:rsidRDefault="00EF7EA7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8E3DED" w:rsidRDefault="008E3D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E3DED" w:rsidRDefault="008E3DED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</w:tbl>
    <w:p w:rsidR="001517AE" w:rsidRDefault="001517AE" w:rsidP="00EF7EA7"/>
    <w:sectPr w:rsidR="001517AE" w:rsidSect="00AF0B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B46"/>
    <w:multiLevelType w:val="hybridMultilevel"/>
    <w:tmpl w:val="EC7CE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939"/>
    <w:multiLevelType w:val="multilevel"/>
    <w:tmpl w:val="CE308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08136A6"/>
    <w:multiLevelType w:val="hybridMultilevel"/>
    <w:tmpl w:val="DD42C56E"/>
    <w:lvl w:ilvl="0" w:tplc="BB66C29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B2176"/>
    <w:multiLevelType w:val="hybridMultilevel"/>
    <w:tmpl w:val="A50E72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7366A"/>
    <w:multiLevelType w:val="hybridMultilevel"/>
    <w:tmpl w:val="80140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07FEB"/>
    <w:multiLevelType w:val="hybridMultilevel"/>
    <w:tmpl w:val="648E1776"/>
    <w:lvl w:ilvl="0" w:tplc="516A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12E6680">
      <w:start w:val="1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D0279"/>
    <w:multiLevelType w:val="hybridMultilevel"/>
    <w:tmpl w:val="37D8B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4"/>
    <w:rsid w:val="001517AE"/>
    <w:rsid w:val="00231869"/>
    <w:rsid w:val="002C7BB0"/>
    <w:rsid w:val="003B2D71"/>
    <w:rsid w:val="008E3DED"/>
    <w:rsid w:val="00974684"/>
    <w:rsid w:val="009D2D43"/>
    <w:rsid w:val="00AF0BF8"/>
    <w:rsid w:val="00CF5989"/>
    <w:rsid w:val="00E87758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E61478-BC64-466E-83B2-51A8118A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2020-05-20T04:57:00Z</dcterms:created>
  <dcterms:modified xsi:type="dcterms:W3CDTF">2020-05-20T04:57:00Z</dcterms:modified>
</cp:coreProperties>
</file>